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C1A5" w14:textId="0748BC6B" w:rsidR="004837CB" w:rsidRPr="00FD6360" w:rsidRDefault="00B93851" w:rsidP="00B9385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D6360">
        <w:rPr>
          <w:rFonts w:ascii="Times New Roman" w:hAnsi="Times New Roman" w:cs="Times New Roman"/>
          <w:b/>
          <w:bCs/>
          <w:sz w:val="26"/>
          <w:szCs w:val="26"/>
          <w:u w:val="single"/>
        </w:rPr>
        <w:t>Backflow Prevention Device Design Data Sheet (Permit Application)</w:t>
      </w:r>
    </w:p>
    <w:p w14:paraId="6142667F" w14:textId="76F52431" w:rsidR="004D44E7" w:rsidRPr="004D44E7" w:rsidRDefault="004D44E7" w:rsidP="00B93851">
      <w:pPr>
        <w:jc w:val="center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4D44E7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This application must be reviewed and approved by the North Chelmsford Water District </w:t>
      </w:r>
      <w:r w:rsidRPr="004D44E7">
        <w:rPr>
          <w:rFonts w:ascii="Times New Roman" w:hAnsi="Times New Roman" w:cs="Times New Roman"/>
          <w:i/>
          <w:iCs/>
          <w:color w:val="FF0000"/>
          <w:sz w:val="18"/>
          <w:szCs w:val="18"/>
          <w:u w:val="single"/>
        </w:rPr>
        <w:t>prior</w:t>
      </w:r>
      <w:r w:rsidRPr="004D44E7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to device installation</w:t>
      </w:r>
    </w:p>
    <w:p w14:paraId="27AEB67F" w14:textId="7A1AA421" w:rsidR="00B93851" w:rsidRPr="00202951" w:rsidRDefault="00622BF4" w:rsidP="00B938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highlight w:val="yellow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232D3" wp14:editId="64C4CC6C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4706620" cy="209550"/>
                <wp:effectExtent l="0" t="0" r="17780" b="19050"/>
                <wp:wrapNone/>
                <wp:docPr id="18903613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6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B64BA" w14:textId="77777777" w:rsidR="00622BF4" w:rsidRDefault="00622BF4" w:rsidP="00622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32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4pt;margin-top:21.2pt;width:370.6pt;height:1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BHNgIAAHwEAAAOAAAAZHJzL2Uyb0RvYy54bWysVE1v2zAMvQ/YfxB0X+xkSbo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" fillcolor="white [3201]" strokeweight=".5pt">
                <v:textbox>
                  <w:txbxContent>
                    <w:p w14:paraId="619B64BA" w14:textId="77777777" w:rsidR="00622BF4" w:rsidRDefault="00622BF4" w:rsidP="00622BF4"/>
                  </w:txbxContent>
                </v:textbox>
                <w10:wrap anchorx="margin"/>
              </v:shape>
            </w:pict>
          </mc:Fallback>
        </mc:AlternateContent>
      </w:r>
      <w:r w:rsidR="00B93851" w:rsidRPr="00202951">
        <w:rPr>
          <w:rFonts w:ascii="Times New Roman" w:hAnsi="Times New Roman" w:cs="Times New Roman"/>
          <w:b/>
          <w:bCs/>
          <w:highlight w:val="yellow"/>
        </w:rPr>
        <w:t xml:space="preserve">Property and Contact Information </w:t>
      </w:r>
    </w:p>
    <w:p w14:paraId="0C286019" w14:textId="2B115C98" w:rsidR="00411D3E" w:rsidRPr="00411D3E" w:rsidRDefault="00622BF4" w:rsidP="00411D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8D8D1" wp14:editId="648C007D">
                <wp:simplePos x="0" y="0"/>
                <wp:positionH relativeFrom="margin">
                  <wp:posOffset>2924176</wp:posOffset>
                </wp:positionH>
                <wp:positionV relativeFrom="paragraph">
                  <wp:posOffset>251460</wp:posOffset>
                </wp:positionV>
                <wp:extent cx="2992120" cy="228600"/>
                <wp:effectExtent l="0" t="0" r="17780" b="19050"/>
                <wp:wrapNone/>
                <wp:docPr id="19797062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FA0C6" w14:textId="77777777" w:rsidR="00622BF4" w:rsidRDefault="00622BF4" w:rsidP="00622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D8D1" id="_x0000_s1027" type="#_x0000_t202" style="position:absolute;left:0;text-align:left;margin-left:230.25pt;margin-top:19.8pt;width:235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" fillcolor="white [3201]" strokeweight=".5pt">
                <v:textbox>
                  <w:txbxContent>
                    <w:p w14:paraId="0FCFA0C6" w14:textId="77777777" w:rsidR="00622BF4" w:rsidRDefault="00622BF4" w:rsidP="00622BF4"/>
                  </w:txbxContent>
                </v:textbox>
                <w10:wrap anchorx="margin"/>
              </v:shape>
            </w:pict>
          </mc:Fallback>
        </mc:AlternateContent>
      </w:r>
      <w:r w:rsidR="0034392F">
        <w:rPr>
          <w:rFonts w:ascii="Times New Roman" w:hAnsi="Times New Roman" w:cs="Times New Roman"/>
        </w:rPr>
        <w:t>Property Owner</w:t>
      </w:r>
      <w:r w:rsidR="00411D3E" w:rsidRPr="00411D3E">
        <w:rPr>
          <w:rFonts w:ascii="Times New Roman" w:hAnsi="Times New Roman" w:cs="Times New Roman"/>
        </w:rPr>
        <w:t>:</w:t>
      </w:r>
    </w:p>
    <w:p w14:paraId="2EFC9AC8" w14:textId="13E406C9" w:rsidR="00411D3E" w:rsidRPr="00411D3E" w:rsidRDefault="00622BF4" w:rsidP="00411D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56053" wp14:editId="12BFF27E">
                <wp:simplePos x="0" y="0"/>
                <wp:positionH relativeFrom="margin">
                  <wp:align>right</wp:align>
                </wp:positionH>
                <wp:positionV relativeFrom="paragraph">
                  <wp:posOffset>252731</wp:posOffset>
                </wp:positionV>
                <wp:extent cx="3935095" cy="209550"/>
                <wp:effectExtent l="0" t="0" r="27305" b="19050"/>
                <wp:wrapNone/>
                <wp:docPr id="1278350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BD457" w14:textId="77777777" w:rsidR="00622BF4" w:rsidRDefault="00622BF4" w:rsidP="00622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6053" id="_x0000_s1028" type="#_x0000_t202" style="position:absolute;left:0;text-align:left;margin-left:258.65pt;margin-top:19.9pt;width:309.85pt;height:1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" fillcolor="white [3201]" strokeweight=".5pt">
                <v:textbox>
                  <w:txbxContent>
                    <w:p w14:paraId="191BD457" w14:textId="77777777" w:rsidR="00622BF4" w:rsidRDefault="00622BF4" w:rsidP="00622BF4"/>
                  </w:txbxContent>
                </v:textbox>
                <w10:wrap anchorx="margin"/>
              </v:shape>
            </w:pict>
          </mc:Fallback>
        </mc:AlternateContent>
      </w:r>
      <w:r w:rsidR="0034392F">
        <w:rPr>
          <w:rFonts w:ascii="Times New Roman" w:hAnsi="Times New Roman" w:cs="Times New Roman"/>
        </w:rPr>
        <w:t xml:space="preserve">Property Owner </w:t>
      </w:r>
      <w:r w:rsidR="00EC0784">
        <w:rPr>
          <w:rFonts w:ascii="Times New Roman" w:hAnsi="Times New Roman" w:cs="Times New Roman"/>
        </w:rPr>
        <w:t>Telephone N</w:t>
      </w:r>
      <w:r w:rsidR="00284204">
        <w:rPr>
          <w:rFonts w:ascii="Times New Roman" w:hAnsi="Times New Roman" w:cs="Times New Roman"/>
        </w:rPr>
        <w:t>o.</w:t>
      </w:r>
      <w:r w:rsidR="00EC0784">
        <w:rPr>
          <w:rFonts w:ascii="Times New Roman" w:hAnsi="Times New Roman" w:cs="Times New Roman"/>
        </w:rPr>
        <w:t>/Email Address</w:t>
      </w:r>
      <w:r w:rsidR="00411D3E" w:rsidRPr="00411D3E">
        <w:rPr>
          <w:rFonts w:ascii="Times New Roman" w:hAnsi="Times New Roman" w:cs="Times New Roman"/>
        </w:rPr>
        <w:t>:</w:t>
      </w:r>
    </w:p>
    <w:p w14:paraId="19F04AA0" w14:textId="3314EDA8" w:rsidR="00411D3E" w:rsidRPr="00411D3E" w:rsidRDefault="00622BF4" w:rsidP="00411D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366EF" wp14:editId="7EAB3B48">
                <wp:simplePos x="0" y="0"/>
                <wp:positionH relativeFrom="margin">
                  <wp:posOffset>1276350</wp:posOffset>
                </wp:positionH>
                <wp:positionV relativeFrom="paragraph">
                  <wp:posOffset>263525</wp:posOffset>
                </wp:positionV>
                <wp:extent cx="4649470" cy="200025"/>
                <wp:effectExtent l="0" t="0" r="17780" b="28575"/>
                <wp:wrapNone/>
                <wp:docPr id="7832196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4C3AD" w14:textId="77777777" w:rsidR="00622BF4" w:rsidRDefault="00622BF4" w:rsidP="00622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66EF" id="_x0000_s1029" type="#_x0000_t202" style="position:absolute;left:0;text-align:left;margin-left:100.5pt;margin-top:20.75pt;width:366.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4HOw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" fillcolor="white [3201]" strokeweight=".5pt">
                <v:textbox>
                  <w:txbxContent>
                    <w:p w14:paraId="16E4C3AD" w14:textId="77777777" w:rsidR="00622BF4" w:rsidRDefault="00622BF4" w:rsidP="00622BF4"/>
                  </w:txbxContent>
                </v:textbox>
                <w10:wrap anchorx="margin"/>
              </v:shape>
            </w:pict>
          </mc:Fallback>
        </mc:AlternateContent>
      </w:r>
      <w:r w:rsidR="00411D3E" w:rsidRPr="00411D3E">
        <w:rPr>
          <w:rFonts w:ascii="Times New Roman" w:hAnsi="Times New Roman" w:cs="Times New Roman"/>
        </w:rPr>
        <w:t xml:space="preserve">Facility Name </w:t>
      </w:r>
      <w:r w:rsidR="00411D3E" w:rsidRPr="00411D3E">
        <w:rPr>
          <w:rFonts w:ascii="Times New Roman" w:hAnsi="Times New Roman" w:cs="Times New Roman"/>
          <w:i/>
          <w:iCs/>
        </w:rPr>
        <w:t>(if applicable)</w:t>
      </w:r>
      <w:r w:rsidR="00411D3E" w:rsidRPr="00411D3E">
        <w:rPr>
          <w:rFonts w:ascii="Times New Roman" w:hAnsi="Times New Roman" w:cs="Times New Roman"/>
        </w:rPr>
        <w:t>:</w:t>
      </w:r>
    </w:p>
    <w:p w14:paraId="35826975" w14:textId="7FE22A79" w:rsidR="00411D3E" w:rsidRDefault="00411D3E" w:rsidP="00411D3E">
      <w:pPr>
        <w:ind w:left="360"/>
        <w:jc w:val="both"/>
        <w:rPr>
          <w:rFonts w:ascii="Times New Roman" w:hAnsi="Times New Roman" w:cs="Times New Roman"/>
        </w:rPr>
      </w:pPr>
      <w:r w:rsidRPr="00411D3E">
        <w:rPr>
          <w:rFonts w:ascii="Times New Roman" w:hAnsi="Times New Roman" w:cs="Times New Roman"/>
        </w:rPr>
        <w:t>Property Address:</w:t>
      </w:r>
    </w:p>
    <w:p w14:paraId="5CAEC9A9" w14:textId="6A9C6E39" w:rsidR="00082C26" w:rsidRPr="00411D3E" w:rsidRDefault="00082C26" w:rsidP="00411D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select one of the following reasons for your permit request:</w:t>
      </w:r>
    </w:p>
    <w:p w14:paraId="0413232C" w14:textId="74CF128D" w:rsidR="00EE1AC4" w:rsidRPr="00411D3E" w:rsidRDefault="00000000" w:rsidP="00705B69">
      <w:pPr>
        <w:tabs>
          <w:tab w:val="left" w:pos="2160"/>
        </w:tabs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43139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B69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4E7E57" w:rsidRPr="004E7E57">
        <w:rPr>
          <w:rFonts w:ascii="Times New Roman" w:hAnsi="Times New Roman" w:cs="Times New Roman"/>
        </w:rPr>
        <w:t xml:space="preserve"> </w:t>
      </w:r>
      <w:r w:rsidR="00DB520C" w:rsidRPr="004E7E57">
        <w:rPr>
          <w:rFonts w:ascii="Times New Roman" w:hAnsi="Times New Roman" w:cs="Times New Roman"/>
        </w:rPr>
        <w:t>New</w:t>
      </w:r>
      <w:r w:rsidR="00EE1AC4" w:rsidRPr="004E7E57">
        <w:rPr>
          <w:rFonts w:ascii="Times New Roman" w:hAnsi="Times New Roman" w:cs="Times New Roman"/>
        </w:rPr>
        <w:t xml:space="preserve"> construction</w:t>
      </w:r>
      <w:r w:rsidR="00EF76EC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-207881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F67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4E7E57" w:rsidRPr="004E7E57">
        <w:rPr>
          <w:rFonts w:ascii="Times New Roman" w:hAnsi="Times New Roman" w:cs="Times New Roman"/>
        </w:rPr>
        <w:t xml:space="preserve"> </w:t>
      </w:r>
      <w:r w:rsidR="00DB520C" w:rsidRPr="004E7E57">
        <w:rPr>
          <w:rFonts w:ascii="Times New Roman" w:hAnsi="Times New Roman" w:cs="Times New Roman"/>
        </w:rPr>
        <w:t>P</w:t>
      </w:r>
      <w:r w:rsidR="007125DA" w:rsidRPr="004E7E57">
        <w:rPr>
          <w:rFonts w:ascii="Times New Roman" w:hAnsi="Times New Roman" w:cs="Times New Roman"/>
        </w:rPr>
        <w:t>lanned</w:t>
      </w:r>
      <w:r w:rsidR="00EE1AC4" w:rsidRPr="004E7E57">
        <w:rPr>
          <w:rFonts w:ascii="Times New Roman" w:hAnsi="Times New Roman" w:cs="Times New Roman"/>
        </w:rPr>
        <w:t xml:space="preserve"> renovations</w:t>
      </w:r>
      <w:r w:rsidR="00EF76EC">
        <w:rPr>
          <w:rFonts w:ascii="Times New Roman" w:hAnsi="Times New Roman" w:cs="Times New Roman"/>
        </w:rPr>
        <w:t xml:space="preserve">     </w:t>
      </w:r>
      <w:r w:rsidR="00705B6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20321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6EC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DB520C">
        <w:rPr>
          <w:rFonts w:ascii="Times New Roman" w:hAnsi="Times New Roman" w:cs="Times New Roman"/>
        </w:rPr>
        <w:t xml:space="preserve"> T</w:t>
      </w:r>
      <w:r w:rsidR="004207DF">
        <w:rPr>
          <w:rFonts w:ascii="Times New Roman" w:hAnsi="Times New Roman" w:cs="Times New Roman"/>
        </w:rPr>
        <w:t xml:space="preserve">aking action to comply with a </w:t>
      </w:r>
      <w:r w:rsidR="00EE1AC4">
        <w:rPr>
          <w:rFonts w:ascii="Times New Roman" w:hAnsi="Times New Roman" w:cs="Times New Roman"/>
        </w:rPr>
        <w:t>violation notice</w:t>
      </w:r>
    </w:p>
    <w:p w14:paraId="1F949F0E" w14:textId="13BDBF6A" w:rsidR="00B93851" w:rsidRPr="00202951" w:rsidRDefault="00B93851" w:rsidP="00B938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202951">
        <w:rPr>
          <w:rFonts w:ascii="Times New Roman" w:hAnsi="Times New Roman" w:cs="Times New Roman"/>
          <w:b/>
          <w:bCs/>
          <w:highlight w:val="yellow"/>
        </w:rPr>
        <w:t>Backflow Prevention Device Information</w:t>
      </w:r>
    </w:p>
    <w:p w14:paraId="12A7457A" w14:textId="587071F4" w:rsidR="00B67003" w:rsidRPr="00B67003" w:rsidRDefault="008C27C0" w:rsidP="00B6700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03D2" wp14:editId="3616C491">
                <wp:simplePos x="0" y="0"/>
                <wp:positionH relativeFrom="margin">
                  <wp:align>right</wp:align>
                </wp:positionH>
                <wp:positionV relativeFrom="paragraph">
                  <wp:posOffset>221953</wp:posOffset>
                </wp:positionV>
                <wp:extent cx="5688281" cy="266700"/>
                <wp:effectExtent l="0" t="0" r="27305" b="19050"/>
                <wp:wrapNone/>
                <wp:docPr id="10106129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28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5F5C7" w14:textId="77777777" w:rsidR="008C27C0" w:rsidRDefault="008C2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03D2" id="_x0000_s1030" type="#_x0000_t202" style="position:absolute;left:0;text-align:left;margin-left:396.7pt;margin-top:17.5pt;width:447.9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4eOw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" fillcolor="white [3201]" strokeweight=".5pt">
                <v:textbox>
                  <w:txbxContent>
                    <w:p w14:paraId="7735F5C7" w14:textId="77777777" w:rsidR="008C27C0" w:rsidRDefault="008C27C0"/>
                  </w:txbxContent>
                </v:textbox>
                <w10:wrap anchorx="margin"/>
              </v:shape>
            </w:pict>
          </mc:Fallback>
        </mc:AlternateContent>
      </w:r>
      <w:r w:rsidR="00B67003">
        <w:rPr>
          <w:rFonts w:ascii="Times New Roman" w:hAnsi="Times New Roman" w:cs="Times New Roman"/>
        </w:rPr>
        <w:t xml:space="preserve">Please describe the type of cross-connection </w:t>
      </w:r>
      <w:r w:rsidR="00B67003" w:rsidRPr="00B67003">
        <w:rPr>
          <w:rFonts w:ascii="Times New Roman" w:hAnsi="Times New Roman" w:cs="Times New Roman"/>
        </w:rPr>
        <w:t>(</w:t>
      </w:r>
      <w:proofErr w:type="gramStart"/>
      <w:r w:rsidR="00B67003" w:rsidRPr="00B67003">
        <w:rPr>
          <w:rFonts w:ascii="Times New Roman" w:hAnsi="Times New Roman" w:cs="Times New Roman"/>
        </w:rPr>
        <w:t>e.g.</w:t>
      </w:r>
      <w:proofErr w:type="gramEnd"/>
      <w:r w:rsidR="00B67003" w:rsidRPr="00B67003">
        <w:rPr>
          <w:rFonts w:ascii="Times New Roman" w:hAnsi="Times New Roman" w:cs="Times New Roman"/>
        </w:rPr>
        <w:t xml:space="preserve"> fire suppression system with glycol)</w:t>
      </w:r>
      <w:r w:rsidR="00B67003">
        <w:rPr>
          <w:rFonts w:ascii="Times New Roman" w:hAnsi="Times New Roman" w:cs="Times New Roman"/>
        </w:rPr>
        <w:t xml:space="preserve"> to be protected:</w:t>
      </w:r>
    </w:p>
    <w:p w14:paraId="106138E3" w14:textId="13B3548A" w:rsidR="00254FEC" w:rsidRDefault="008C27C0" w:rsidP="00254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1423F3" w14:textId="4E1B2872" w:rsidR="00EF76EC" w:rsidRDefault="00705B69" w:rsidP="00DB52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 Type</w:t>
      </w:r>
      <w:r w:rsidR="00DB520C">
        <w:rPr>
          <w:rFonts w:ascii="Times New Roman" w:hAnsi="Times New Roman" w:cs="Times New Roman"/>
        </w:rPr>
        <w:t>:</w:t>
      </w:r>
      <w:r w:rsidR="00DB520C">
        <w:rPr>
          <w:rFonts w:ascii="Times New Roman" w:hAnsi="Times New Roman" w:cs="Times New Roman"/>
        </w:rPr>
        <w:tab/>
      </w:r>
    </w:p>
    <w:p w14:paraId="097BDF8F" w14:textId="682A6E56" w:rsidR="00DB520C" w:rsidRDefault="00000000" w:rsidP="008C27C0">
      <w:pPr>
        <w:tabs>
          <w:tab w:val="left" w:pos="9270"/>
        </w:tabs>
        <w:ind w:left="360"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82130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3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705B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520C">
        <w:rPr>
          <w:rFonts w:ascii="Times New Roman" w:hAnsi="Times New Roman" w:cs="Times New Roman"/>
        </w:rPr>
        <w:t>Reduced Pressure Backflow Prevent</w:t>
      </w:r>
      <w:r w:rsidR="009627CE">
        <w:rPr>
          <w:rFonts w:ascii="Times New Roman" w:hAnsi="Times New Roman" w:cs="Times New Roman"/>
        </w:rPr>
        <w:t>e</w:t>
      </w:r>
      <w:r w:rsidR="00DB520C">
        <w:rPr>
          <w:rFonts w:ascii="Times New Roman" w:hAnsi="Times New Roman" w:cs="Times New Roman"/>
        </w:rPr>
        <w:t>r (RPZ)</w:t>
      </w:r>
    </w:p>
    <w:p w14:paraId="1F22753B" w14:textId="2E58635D" w:rsidR="00DB520C" w:rsidRDefault="00000000" w:rsidP="00EF76EC">
      <w:pPr>
        <w:ind w:left="360"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97240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B69" w:rsidRPr="004E7E57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DA68B8">
        <w:rPr>
          <w:rFonts w:ascii="Times New Roman" w:hAnsi="Times New Roman" w:cs="Times New Roman"/>
        </w:rPr>
        <w:t xml:space="preserve"> </w:t>
      </w:r>
      <w:r w:rsidR="00DB520C">
        <w:rPr>
          <w:rFonts w:ascii="Times New Roman" w:hAnsi="Times New Roman" w:cs="Times New Roman"/>
        </w:rPr>
        <w:t>Double Check Valve Assembly (DCVA)</w:t>
      </w:r>
    </w:p>
    <w:p w14:paraId="39714987" w14:textId="772DC8AD" w:rsidR="00DB520C" w:rsidRDefault="00000000" w:rsidP="00EF76EC">
      <w:pPr>
        <w:ind w:left="360"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50292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B69" w:rsidRPr="004E7E57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DB520C">
        <w:rPr>
          <w:rFonts w:ascii="Times New Roman" w:hAnsi="Times New Roman" w:cs="Times New Roman"/>
        </w:rPr>
        <w:t xml:space="preserve">  Pressure Vacuum Breaker (PVB)</w:t>
      </w:r>
    </w:p>
    <w:p w14:paraId="79B0F08D" w14:textId="5557385A" w:rsidR="00DB520C" w:rsidRDefault="00000000" w:rsidP="00EF76EC">
      <w:pPr>
        <w:ind w:left="360"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3647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B69" w:rsidRPr="004E7E57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DB520C">
        <w:rPr>
          <w:rFonts w:ascii="Times New Roman" w:hAnsi="Times New Roman" w:cs="Times New Roman"/>
        </w:rPr>
        <w:t xml:space="preserve"> Spill-Resistant Vacuum Breaker (SRVB)</w:t>
      </w:r>
    </w:p>
    <w:p w14:paraId="0C7F71B2" w14:textId="0298E8DF" w:rsidR="00254FEC" w:rsidRPr="00DB520C" w:rsidRDefault="00F83183" w:rsidP="00254FE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AAE89" wp14:editId="5E3B4A87">
                <wp:simplePos x="0" y="0"/>
                <wp:positionH relativeFrom="margin">
                  <wp:posOffset>2457450</wp:posOffset>
                </wp:positionH>
                <wp:positionV relativeFrom="paragraph">
                  <wp:posOffset>-27940</wp:posOffset>
                </wp:positionV>
                <wp:extent cx="3458845" cy="228600"/>
                <wp:effectExtent l="0" t="0" r="27305" b="19050"/>
                <wp:wrapNone/>
                <wp:docPr id="10467769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CE370" w14:textId="77777777" w:rsidR="00F83183" w:rsidRDefault="00F83183" w:rsidP="00F8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AE89" id="_x0000_s1031" type="#_x0000_t202" style="position:absolute;left:0;text-align:left;margin-left:193.5pt;margin-top:-2.2pt;width:272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GWOwIAAIM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" fillcolor="white [3201]" strokeweight=".5pt">
                <v:textbox>
                  <w:txbxContent>
                    <w:p w14:paraId="094CE370" w14:textId="77777777" w:rsidR="00F83183" w:rsidRDefault="00F83183" w:rsidP="00F83183"/>
                  </w:txbxContent>
                </v:textbox>
                <w10:wrap anchorx="margin"/>
              </v:shape>
            </w:pict>
          </mc:Fallback>
        </mc:AlternateContent>
      </w:r>
      <w:r w:rsidR="00254FEC">
        <w:rPr>
          <w:rFonts w:ascii="Times New Roman" w:hAnsi="Times New Roman" w:cs="Times New Roman"/>
        </w:rPr>
        <w:t>Device Size, Manufacturer, and Model:</w:t>
      </w:r>
    </w:p>
    <w:p w14:paraId="2F49DAC0" w14:textId="5C8D37D3" w:rsidR="006C548A" w:rsidRDefault="00DB5C79" w:rsidP="00DB52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9F8C7" wp14:editId="4EE3FDA6">
                <wp:simplePos x="0" y="0"/>
                <wp:positionH relativeFrom="margin">
                  <wp:align>right</wp:align>
                </wp:positionH>
                <wp:positionV relativeFrom="paragraph">
                  <wp:posOffset>305434</wp:posOffset>
                </wp:positionV>
                <wp:extent cx="4668520" cy="238125"/>
                <wp:effectExtent l="0" t="0" r="17780" b="28575"/>
                <wp:wrapNone/>
                <wp:docPr id="640085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FA532" w14:textId="77777777" w:rsidR="00DB5C79" w:rsidRDefault="00DB5C79" w:rsidP="00DB5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F8C7" id="_x0000_s1032" type="#_x0000_t202" style="position:absolute;left:0;text-align:left;margin-left:316.4pt;margin-top:24.05pt;width:367.6pt;height:18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RSOwIAAIM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" fillcolor="white [3201]" strokeweight=".5pt">
                <v:textbox>
                  <w:txbxContent>
                    <w:p w14:paraId="385FA532" w14:textId="77777777" w:rsidR="00DB5C79" w:rsidRDefault="00DB5C79" w:rsidP="00DB5C79"/>
                  </w:txbxContent>
                </v:textbox>
                <w10:wrap anchorx="margin"/>
              </v:shape>
            </w:pict>
          </mc:Fallback>
        </mc:AlternateContent>
      </w:r>
      <w:r w:rsidR="006C548A">
        <w:rPr>
          <w:rFonts w:ascii="Times New Roman" w:hAnsi="Times New Roman" w:cs="Times New Roman"/>
        </w:rPr>
        <w:t>Water System Type:</w:t>
      </w:r>
      <w:r w:rsidR="006C548A">
        <w:rPr>
          <w:rFonts w:ascii="Times New Roman" w:hAnsi="Times New Roman" w:cs="Times New Roman"/>
        </w:rPr>
        <w:tab/>
      </w:r>
      <w:r w:rsidR="002230B1">
        <w:rPr>
          <w:rFonts w:ascii="Times New Roman" w:hAnsi="Times New Roman" w:cs="Times New Roman"/>
        </w:rPr>
        <w:t xml:space="preserve"> </w:t>
      </w:r>
      <w:r w:rsidR="00945EBA">
        <w:rPr>
          <w:rFonts w:ascii="Times New Roman" w:hAnsi="Times New Roman" w:cs="Times New Roman"/>
        </w:rPr>
        <w:tab/>
      </w:r>
      <w:r w:rsidR="00945EBA">
        <w:rPr>
          <w:rFonts w:ascii="Times New Roman" w:hAnsi="Times New Roman" w:cs="Times New Roman"/>
        </w:rPr>
        <w:tab/>
      </w:r>
      <w:r w:rsidR="00945EB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206498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3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24552B">
        <w:rPr>
          <w:rFonts w:ascii="Times New Roman" w:hAnsi="Times New Roman" w:cs="Times New Roman"/>
        </w:rPr>
        <w:t xml:space="preserve">  </w:t>
      </w:r>
      <w:r w:rsidR="006C548A">
        <w:rPr>
          <w:rFonts w:ascii="Times New Roman" w:hAnsi="Times New Roman" w:cs="Times New Roman"/>
        </w:rPr>
        <w:t>Domestic</w:t>
      </w:r>
      <w:r w:rsidR="002230B1">
        <w:rPr>
          <w:rFonts w:ascii="Times New Roman" w:hAnsi="Times New Roman" w:cs="Times New Roman"/>
        </w:rPr>
        <w:t xml:space="preserve"> </w:t>
      </w:r>
      <w:r w:rsidR="005F42F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-198538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3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F83183">
        <w:rPr>
          <w:rFonts w:ascii="Times New Roman" w:hAnsi="Times New Roman" w:cs="Times New Roman"/>
        </w:rPr>
        <w:t xml:space="preserve"> </w:t>
      </w:r>
      <w:r w:rsidR="006C548A">
        <w:rPr>
          <w:rFonts w:ascii="Times New Roman" w:hAnsi="Times New Roman" w:cs="Times New Roman"/>
        </w:rPr>
        <w:t>Fire Suppression</w:t>
      </w:r>
    </w:p>
    <w:p w14:paraId="58CED3EF" w14:textId="1803A8F5" w:rsidR="00B67003" w:rsidRDefault="007F0732" w:rsidP="00DB52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 Location:</w:t>
      </w:r>
    </w:p>
    <w:p w14:paraId="59D49D56" w14:textId="1F71C9EB" w:rsidR="00254FEC" w:rsidRDefault="00254FEC" w:rsidP="00DB52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device be installed on a bypass?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-48818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3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Yes</w:t>
      </w:r>
      <w:r w:rsidR="005F42F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sz w:val="26"/>
            <w:szCs w:val="26"/>
          </w:rPr>
          <w:id w:val="189469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83">
            <w:rPr>
              <w:rFonts w:ascii="MS Gothic" w:eastAsia="MS Gothic" w:hAnsi="MS Gothic" w:cs="Times New Roman" w:hint="eastAsia"/>
              <w:b/>
              <w:bCs/>
              <w:sz w:val="26"/>
              <w:szCs w:val="26"/>
            </w:rPr>
            <w:t>☐</w:t>
          </w:r>
        </w:sdtContent>
      </w:sdt>
      <w:r w:rsidR="00F83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0C284DFE" w14:textId="2177CA4C" w:rsidR="00B93851" w:rsidRPr="00202951" w:rsidRDefault="00B93851" w:rsidP="00B938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202951">
        <w:rPr>
          <w:rFonts w:ascii="Times New Roman" w:hAnsi="Times New Roman" w:cs="Times New Roman"/>
          <w:b/>
          <w:bCs/>
          <w:highlight w:val="yellow"/>
        </w:rPr>
        <w:t>Backflow Prevention Device Installation Schematic Requirements</w:t>
      </w:r>
    </w:p>
    <w:p w14:paraId="5285D115" w14:textId="5FB45DC1" w:rsidR="00B93851" w:rsidRDefault="00B93851" w:rsidP="00B93851">
      <w:pPr>
        <w:pStyle w:val="ListParagraph"/>
        <w:ind w:left="10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6EF3">
        <w:rPr>
          <w:rFonts w:ascii="Times New Roman" w:hAnsi="Times New Roman" w:cs="Times New Roman"/>
          <w:i/>
          <w:iCs/>
          <w:sz w:val="20"/>
          <w:szCs w:val="20"/>
        </w:rPr>
        <w:t xml:space="preserve">Please refer to 310 CMR 22.22, Section 11: Installation Requirements, for </w:t>
      </w:r>
      <w:r w:rsidR="00D237C4">
        <w:rPr>
          <w:rFonts w:ascii="Times New Roman" w:hAnsi="Times New Roman" w:cs="Times New Roman"/>
          <w:i/>
          <w:iCs/>
          <w:sz w:val="20"/>
          <w:szCs w:val="20"/>
        </w:rPr>
        <w:t>installation guidelines</w:t>
      </w:r>
      <w:r w:rsidR="00061FAC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7366E2B1" w14:textId="305FAE3F" w:rsidR="00E4252A" w:rsidRDefault="00D2607D" w:rsidP="00E4252A">
      <w:pPr>
        <w:ind w:firstLine="360"/>
        <w:jc w:val="both"/>
        <w:rPr>
          <w:rFonts w:ascii="Times New Roman" w:hAnsi="Times New Roman" w:cs="Times New Roman"/>
        </w:rPr>
      </w:pPr>
      <w:r w:rsidRPr="00D2607D">
        <w:rPr>
          <w:rFonts w:ascii="Times New Roman" w:hAnsi="Times New Roman" w:cs="Times New Roman"/>
        </w:rPr>
        <w:t xml:space="preserve">The following items must be included on your schematic, or your application </w:t>
      </w:r>
      <w:r>
        <w:rPr>
          <w:rFonts w:ascii="Times New Roman" w:hAnsi="Times New Roman" w:cs="Times New Roman"/>
        </w:rPr>
        <w:t>will</w:t>
      </w:r>
      <w:r w:rsidRPr="00D2607D">
        <w:rPr>
          <w:rFonts w:ascii="Times New Roman" w:hAnsi="Times New Roman" w:cs="Times New Roman"/>
        </w:rPr>
        <w:t xml:space="preserve"> be denied:</w:t>
      </w:r>
    </w:p>
    <w:p w14:paraId="4B676EAF" w14:textId="30119D7B" w:rsidR="00E4252A" w:rsidRDefault="00E4252A" w:rsidP="00E425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name (if applicable), property address, schematic preparer, and date of preparation</w:t>
      </w:r>
    </w:p>
    <w:p w14:paraId="090F08E7" w14:textId="4C074683" w:rsidR="00636315" w:rsidRDefault="00636315" w:rsidP="00E425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upstream and downstream shutoff valves</w:t>
      </w:r>
    </w:p>
    <w:p w14:paraId="13DA83C3" w14:textId="27E0D24B" w:rsidR="00636315" w:rsidRDefault="00636315" w:rsidP="00E425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 alignment on the system</w:t>
      </w:r>
    </w:p>
    <w:p w14:paraId="081E68F6" w14:textId="6FE9E552" w:rsidR="00636315" w:rsidRDefault="00636315" w:rsidP="00E425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potable water lines</w:t>
      </w:r>
    </w:p>
    <w:p w14:paraId="301FF08F" w14:textId="0E469971" w:rsidR="00636315" w:rsidRDefault="00636315" w:rsidP="00E425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Distance from the finished floor and wall(s)</w:t>
      </w:r>
      <w:r w:rsidR="00B21D16">
        <w:rPr>
          <w:rFonts w:ascii="Times New Roman" w:hAnsi="Times New Roman" w:cs="Times New Roman"/>
        </w:rPr>
        <w:t xml:space="preserve"> to the device</w:t>
      </w:r>
    </w:p>
    <w:p w14:paraId="3E82D792" w14:textId="37193BC9" w:rsidR="00D237C4" w:rsidRDefault="00B67003" w:rsidP="00D237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(including operating pressure, chemical treatment, etc.), source, or equipment fed downstream of the device</w:t>
      </w:r>
    </w:p>
    <w:p w14:paraId="1F40A9B4" w14:textId="303025A7" w:rsidR="00AC2CC2" w:rsidRPr="00EF7F64" w:rsidRDefault="00B5080E" w:rsidP="00F341D6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F7F64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E95AA9" w:rsidRPr="00EF7F64">
        <w:rPr>
          <w:rFonts w:ascii="Times New Roman" w:hAnsi="Times New Roman" w:cs="Times New Roman"/>
          <w:i/>
          <w:iCs/>
          <w:sz w:val="18"/>
          <w:szCs w:val="18"/>
        </w:rPr>
        <w:t xml:space="preserve">RPZs must be installed between 36” and 48” above the finished floor and minimum 12” from any wall </w:t>
      </w:r>
    </w:p>
    <w:p w14:paraId="3BA04CB0" w14:textId="77777777" w:rsidR="00AC2CC2" w:rsidRPr="00EF7F64" w:rsidRDefault="00B5080E" w:rsidP="00F341D6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F7F64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E95AA9" w:rsidRPr="00EF7F64">
        <w:rPr>
          <w:rFonts w:ascii="Times New Roman" w:hAnsi="Times New Roman" w:cs="Times New Roman"/>
          <w:i/>
          <w:iCs/>
          <w:sz w:val="18"/>
          <w:szCs w:val="18"/>
        </w:rPr>
        <w:t xml:space="preserve">DCVAs must be installed between 12” and 48” above the finished floor and minimum 12” from any wall </w:t>
      </w:r>
    </w:p>
    <w:p w14:paraId="24F4D2CD" w14:textId="30844F3E" w:rsidR="00CC55C9" w:rsidRPr="00EF7F64" w:rsidRDefault="00DB379D" w:rsidP="00F341D6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E6EF" wp14:editId="3D75A5FE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011420" cy="238125"/>
                <wp:effectExtent l="0" t="0" r="17780" b="28575"/>
                <wp:wrapNone/>
                <wp:docPr id="16533393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DB4E0" w14:textId="77777777" w:rsidR="00DB379D" w:rsidRDefault="00DB379D" w:rsidP="00DB3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E6EF" id="_x0000_s1033" type="#_x0000_t202" style="position:absolute;left:0;text-align:left;margin-left:343.4pt;margin-top:17.3pt;width:394.6pt;height:1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" fillcolor="white [3201]" strokeweight=".5pt">
                <v:textbox>
                  <w:txbxContent>
                    <w:p w14:paraId="074DB4E0" w14:textId="77777777" w:rsidR="00DB379D" w:rsidRDefault="00DB379D" w:rsidP="00DB379D"/>
                  </w:txbxContent>
                </v:textbox>
                <w10:wrap anchorx="margin"/>
              </v:shape>
            </w:pict>
          </mc:Fallback>
        </mc:AlternateContent>
      </w:r>
      <w:r w:rsidR="00B5080E" w:rsidRPr="00EF7F64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E95AA9" w:rsidRPr="00EF7F64">
        <w:rPr>
          <w:rFonts w:ascii="Times New Roman" w:hAnsi="Times New Roman" w:cs="Times New Roman"/>
          <w:i/>
          <w:iCs/>
          <w:sz w:val="18"/>
          <w:szCs w:val="18"/>
        </w:rPr>
        <w:t xml:space="preserve">PVBs/SRVBs must be installed </w:t>
      </w:r>
      <w:r w:rsidR="00CC55C9" w:rsidRPr="00EF7F64">
        <w:rPr>
          <w:rFonts w:ascii="Times New Roman" w:hAnsi="Times New Roman" w:cs="Times New Roman"/>
          <w:i/>
          <w:iCs/>
          <w:sz w:val="18"/>
          <w:szCs w:val="18"/>
        </w:rPr>
        <w:t>vertically</w:t>
      </w:r>
      <w:r w:rsidR="00E95AA9" w:rsidRPr="00EF7F64">
        <w:rPr>
          <w:rFonts w:ascii="Times New Roman" w:hAnsi="Times New Roman" w:cs="Times New Roman"/>
          <w:i/>
          <w:iCs/>
          <w:sz w:val="18"/>
          <w:szCs w:val="18"/>
        </w:rPr>
        <w:t xml:space="preserve"> at least 6” above the flood level rim of the fixture they </w:t>
      </w:r>
      <w:r w:rsidR="00CC55C9" w:rsidRPr="00EF7F64">
        <w:rPr>
          <w:rFonts w:ascii="Times New Roman" w:hAnsi="Times New Roman" w:cs="Times New Roman"/>
          <w:i/>
          <w:iCs/>
          <w:sz w:val="18"/>
          <w:szCs w:val="18"/>
        </w:rPr>
        <w:t>serve</w:t>
      </w:r>
    </w:p>
    <w:p w14:paraId="56513E7D" w14:textId="70688D6C" w:rsidR="00CC55C9" w:rsidRDefault="00DB379D" w:rsidP="00D23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B2FAA" wp14:editId="0821647A">
                <wp:simplePos x="0" y="0"/>
                <wp:positionH relativeFrom="margin">
                  <wp:posOffset>1028700</wp:posOffset>
                </wp:positionH>
                <wp:positionV relativeFrom="paragraph">
                  <wp:posOffset>263525</wp:posOffset>
                </wp:positionV>
                <wp:extent cx="4897120" cy="238125"/>
                <wp:effectExtent l="0" t="0" r="17780" b="28575"/>
                <wp:wrapNone/>
                <wp:docPr id="17315044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1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8EA35" w14:textId="77777777" w:rsidR="00DB379D" w:rsidRDefault="00DB379D" w:rsidP="00DB3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2FAA" id="_x0000_s1034" type="#_x0000_t202" style="position:absolute;left:0;text-align:left;margin-left:81pt;margin-top:20.75pt;width:385.6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" fillcolor="white [3201]" strokeweight=".5pt">
                <v:textbox>
                  <w:txbxContent>
                    <w:p w14:paraId="42D8EA35" w14:textId="77777777" w:rsidR="00DB379D" w:rsidRDefault="00DB379D" w:rsidP="00DB379D"/>
                  </w:txbxContent>
                </v:textbox>
                <w10:wrap anchorx="margin"/>
              </v:shape>
            </w:pict>
          </mc:Fallback>
        </mc:AlternateContent>
      </w:r>
      <w:r w:rsidR="00CC55C9">
        <w:rPr>
          <w:rFonts w:ascii="Times New Roman" w:hAnsi="Times New Roman" w:cs="Times New Roman"/>
        </w:rPr>
        <w:t>Submitted By:</w:t>
      </w:r>
    </w:p>
    <w:p w14:paraId="3E71F2BE" w14:textId="76065567" w:rsidR="00F22592" w:rsidRDefault="004E4070" w:rsidP="00D23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E061F" wp14:editId="5B1331F5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4982845" cy="238125"/>
                <wp:effectExtent l="0" t="0" r="27305" b="28575"/>
                <wp:wrapNone/>
                <wp:docPr id="8624352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96B11" w14:textId="77777777" w:rsidR="004E4070" w:rsidRDefault="004E4070" w:rsidP="004E4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061F" id="_x0000_s1035" type="#_x0000_t202" style="position:absolute;left:0;text-align:left;margin-left:341.15pt;margin-top:20.85pt;width:392.35pt;height:18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" fillcolor="white [3201]" strokeweight=".5pt">
                <v:textbox>
                  <w:txbxContent>
                    <w:p w14:paraId="17496B11" w14:textId="77777777" w:rsidR="004E4070" w:rsidRDefault="004E4070" w:rsidP="004E4070"/>
                  </w:txbxContent>
                </v:textbox>
                <w10:wrap anchorx="margin"/>
              </v:shape>
            </w:pict>
          </mc:Fallback>
        </mc:AlternateContent>
      </w:r>
      <w:r w:rsidR="00CC55C9">
        <w:rPr>
          <w:rFonts w:ascii="Times New Roman" w:hAnsi="Times New Roman" w:cs="Times New Roman"/>
        </w:rPr>
        <w:t xml:space="preserve">Company </w:t>
      </w:r>
      <w:r w:rsidR="00DB379D">
        <w:rPr>
          <w:rFonts w:ascii="Times New Roman" w:hAnsi="Times New Roman" w:cs="Times New Roman"/>
        </w:rPr>
        <w:t>Name</w:t>
      </w:r>
      <w:r w:rsidR="00CC55C9">
        <w:rPr>
          <w:rFonts w:ascii="Times New Roman" w:hAnsi="Times New Roman" w:cs="Times New Roman"/>
        </w:rPr>
        <w:t>:</w:t>
      </w:r>
    </w:p>
    <w:p w14:paraId="07FBC3FE" w14:textId="716F96B3" w:rsidR="00530702" w:rsidRDefault="00530702" w:rsidP="00D23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</w:t>
      </w:r>
      <w:r w:rsidR="004D22F5"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</w:rPr>
        <w:t>:</w:t>
      </w:r>
    </w:p>
    <w:sectPr w:rsidR="00530702" w:rsidSect="00D048E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85E"/>
    <w:multiLevelType w:val="hybridMultilevel"/>
    <w:tmpl w:val="DD743244"/>
    <w:lvl w:ilvl="0" w:tplc="26B43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222AE"/>
    <w:multiLevelType w:val="hybridMultilevel"/>
    <w:tmpl w:val="38F2ECCC"/>
    <w:lvl w:ilvl="0" w:tplc="3A02DF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57A"/>
    <w:multiLevelType w:val="hybridMultilevel"/>
    <w:tmpl w:val="51A2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6412">
    <w:abstractNumId w:val="1"/>
  </w:num>
  <w:num w:numId="2" w16cid:durableId="473790763">
    <w:abstractNumId w:val="2"/>
  </w:num>
  <w:num w:numId="3" w16cid:durableId="196904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1"/>
    <w:rsid w:val="00061FAC"/>
    <w:rsid w:val="0008244A"/>
    <w:rsid w:val="00082C26"/>
    <w:rsid w:val="00131B94"/>
    <w:rsid w:val="001776B8"/>
    <w:rsid w:val="001B4D66"/>
    <w:rsid w:val="00202951"/>
    <w:rsid w:val="002230B1"/>
    <w:rsid w:val="0024552B"/>
    <w:rsid w:val="00254FEC"/>
    <w:rsid w:val="00275BB4"/>
    <w:rsid w:val="00284204"/>
    <w:rsid w:val="00330982"/>
    <w:rsid w:val="003324FB"/>
    <w:rsid w:val="0034392F"/>
    <w:rsid w:val="00384C45"/>
    <w:rsid w:val="00411D3E"/>
    <w:rsid w:val="004207DF"/>
    <w:rsid w:val="004236BB"/>
    <w:rsid w:val="00452523"/>
    <w:rsid w:val="004837CB"/>
    <w:rsid w:val="004933A2"/>
    <w:rsid w:val="004D22F5"/>
    <w:rsid w:val="004D44E7"/>
    <w:rsid w:val="004E4070"/>
    <w:rsid w:val="004E7996"/>
    <w:rsid w:val="004E7E57"/>
    <w:rsid w:val="00512D0E"/>
    <w:rsid w:val="00530702"/>
    <w:rsid w:val="00531829"/>
    <w:rsid w:val="005A10CC"/>
    <w:rsid w:val="005E0EFE"/>
    <w:rsid w:val="005F42F3"/>
    <w:rsid w:val="00622BF4"/>
    <w:rsid w:val="00636315"/>
    <w:rsid w:val="00647AF0"/>
    <w:rsid w:val="006A5FC1"/>
    <w:rsid w:val="006C548A"/>
    <w:rsid w:val="00705B69"/>
    <w:rsid w:val="007125DA"/>
    <w:rsid w:val="00720BBF"/>
    <w:rsid w:val="00743378"/>
    <w:rsid w:val="00750641"/>
    <w:rsid w:val="00753428"/>
    <w:rsid w:val="007F0732"/>
    <w:rsid w:val="007F393C"/>
    <w:rsid w:val="00817BDB"/>
    <w:rsid w:val="00867F3E"/>
    <w:rsid w:val="00896FF9"/>
    <w:rsid w:val="008C27C0"/>
    <w:rsid w:val="008E3B84"/>
    <w:rsid w:val="00945EBA"/>
    <w:rsid w:val="009627CE"/>
    <w:rsid w:val="00996328"/>
    <w:rsid w:val="009A17B1"/>
    <w:rsid w:val="009D723F"/>
    <w:rsid w:val="00A54D7D"/>
    <w:rsid w:val="00A67FA5"/>
    <w:rsid w:val="00AA6058"/>
    <w:rsid w:val="00AC2CC2"/>
    <w:rsid w:val="00AF7F67"/>
    <w:rsid w:val="00B055B9"/>
    <w:rsid w:val="00B21D16"/>
    <w:rsid w:val="00B5080E"/>
    <w:rsid w:val="00B67003"/>
    <w:rsid w:val="00B93851"/>
    <w:rsid w:val="00BE5DB4"/>
    <w:rsid w:val="00C16EF3"/>
    <w:rsid w:val="00CB7587"/>
    <w:rsid w:val="00CC55C9"/>
    <w:rsid w:val="00D048ED"/>
    <w:rsid w:val="00D2123C"/>
    <w:rsid w:val="00D237C4"/>
    <w:rsid w:val="00D2607D"/>
    <w:rsid w:val="00D80EDD"/>
    <w:rsid w:val="00DA68B8"/>
    <w:rsid w:val="00DB379D"/>
    <w:rsid w:val="00DB520C"/>
    <w:rsid w:val="00DB5C79"/>
    <w:rsid w:val="00DD75F1"/>
    <w:rsid w:val="00E016FE"/>
    <w:rsid w:val="00E26541"/>
    <w:rsid w:val="00E4252A"/>
    <w:rsid w:val="00E47955"/>
    <w:rsid w:val="00E95AA9"/>
    <w:rsid w:val="00EC0784"/>
    <w:rsid w:val="00EE1AC4"/>
    <w:rsid w:val="00EF3D83"/>
    <w:rsid w:val="00EF76EC"/>
    <w:rsid w:val="00EF7F64"/>
    <w:rsid w:val="00F22592"/>
    <w:rsid w:val="00F30C01"/>
    <w:rsid w:val="00F341D6"/>
    <w:rsid w:val="00F83183"/>
    <w:rsid w:val="00F875D9"/>
    <w:rsid w:val="00F96F62"/>
    <w:rsid w:val="00FB0CDC"/>
    <w:rsid w:val="00FD6360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9F82"/>
  <w15:chartTrackingRefBased/>
  <w15:docId w15:val="{69BFF1F1-80C8-438A-8F26-EB0CB6F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Daysha Morell</dc:creator>
  <cp:keywords/>
  <dc:description/>
  <cp:lastModifiedBy>Daysha Morell</cp:lastModifiedBy>
  <cp:revision>99</cp:revision>
  <cp:lastPrinted>2023-11-15T19:23:00Z</cp:lastPrinted>
  <dcterms:created xsi:type="dcterms:W3CDTF">2023-11-15T14:04:00Z</dcterms:created>
  <dcterms:modified xsi:type="dcterms:W3CDTF">2023-11-16T12:23:00Z</dcterms:modified>
</cp:coreProperties>
</file>